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DB" w:rsidRPr="00DE7283" w:rsidRDefault="00DE72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28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9D2B3D" wp14:editId="61908C5D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3381375" cy="2200275"/>
            <wp:effectExtent l="0" t="0" r="9525" b="9525"/>
            <wp:wrapSquare wrapText="bothSides"/>
            <wp:docPr id="1" name="Рисунок 1" descr="http://fano.gov.ru/common/upload/press_center/2018/02/img/resize_storage/s_dnem.png.resize_473_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o.gov.ru/common/upload/press_center/2018/02/img/resize_storage/s_dnem.png.resize_473_7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283">
        <w:rPr>
          <w:rFonts w:ascii="Times New Roman" w:eastAsia="Times New Roman" w:hAnsi="Times New Roman" w:cs="Times New Roman"/>
          <w:sz w:val="24"/>
          <w:szCs w:val="24"/>
          <w:lang w:eastAsia="ru-RU"/>
        </w:rPr>
        <w:t>8 февраля 2018</w:t>
      </w:r>
    </w:p>
    <w:p w:rsidR="00DE7283" w:rsidRDefault="00DE7283" w:rsidP="00DE7283">
      <w:pPr>
        <w:pStyle w:val="a5"/>
        <w:spacing w:before="0" w:beforeAutospacing="0" w:after="0" w:afterAutospacing="0"/>
        <w:rPr>
          <w:b/>
          <w:iCs/>
        </w:rPr>
      </w:pPr>
      <w:r w:rsidRPr="00DE7283">
        <w:rPr>
          <w:b/>
          <w:iCs/>
        </w:rPr>
        <w:t xml:space="preserve">Руководитель ФАНО России </w:t>
      </w:r>
    </w:p>
    <w:p w:rsidR="00DE7283" w:rsidRPr="00DE7283" w:rsidRDefault="00DE7283" w:rsidP="00DE7283">
      <w:pPr>
        <w:pStyle w:val="a5"/>
        <w:spacing w:before="0" w:beforeAutospacing="0" w:after="0" w:afterAutospacing="0"/>
        <w:rPr>
          <w:b/>
        </w:rPr>
      </w:pPr>
      <w:r w:rsidRPr="00DE7283">
        <w:rPr>
          <w:b/>
          <w:iCs/>
        </w:rPr>
        <w:t xml:space="preserve">М.М. </w:t>
      </w:r>
      <w:proofErr w:type="spellStart"/>
      <w:r w:rsidRPr="00DE7283">
        <w:rPr>
          <w:b/>
          <w:iCs/>
        </w:rPr>
        <w:t>Котюков</w:t>
      </w:r>
      <w:proofErr w:type="spellEnd"/>
      <w:r w:rsidRPr="00DE7283">
        <w:rPr>
          <w:b/>
          <w:iCs/>
        </w:rPr>
        <w:t xml:space="preserve"> поздравил с Днем российской науки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bookmarkStart w:id="0" w:name="_GoBack"/>
      <w:bookmarkEnd w:id="0"/>
      <w:r>
        <w:t>Дорогие друзья!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Поздравляю вас с Днем российской науки!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В современном мире науке отведена особая роль. Безопасность и суверенитет государства, его экономическое и социальное развитие напрямую зависят от научно-технологического прогресса.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Будущими мировыми лидерами станут страны, способные создавать прорывные технологии и на их основе формировать собственную мощную производственную базу.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Россия всегда по праву гордилась талантливыми учёными, которые существенно раздвинули горизонты познания и внесли значимый вклад в развитие мировой научной мысли.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Нынешнее поколение российских исследователей продолжает замечательные традиции своих предшественников. А государство, со своей стороны, предпринимает активные меры по формированию эффективной инновационной среды, поддерживает перспективные научные центры, реализует меры по развитию кадрового потенциала российской науки и создает условия для профессионального роста исследователей.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Наука – это образ жизни. Это сложное, но интересное дело. Я поздравляю всех, кто выбрал для себя путь ученого.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Пусть впереди вас ждут новые открытия и успешные проекты!</w:t>
      </w:r>
    </w:p>
    <w:p w:rsidR="00DE7283" w:rsidRDefault="00DE7283" w:rsidP="00DE7283">
      <w:pPr>
        <w:pStyle w:val="a5"/>
        <w:spacing w:before="0" w:beforeAutospacing="0" w:after="0" w:afterAutospacing="0"/>
        <w:ind w:firstLine="709"/>
        <w:jc w:val="both"/>
      </w:pPr>
      <w:r>
        <w:t>Крепкого здоровья и благополучия вам и вашим близким!</w:t>
      </w:r>
    </w:p>
    <w:p w:rsidR="00DE7283" w:rsidRDefault="00DE7283"/>
    <w:sectPr w:rsidR="00DE7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83"/>
    <w:rsid w:val="00DE7283"/>
    <w:rsid w:val="00EC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71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4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1</cp:revision>
  <dcterms:created xsi:type="dcterms:W3CDTF">2018-02-09T03:48:00Z</dcterms:created>
  <dcterms:modified xsi:type="dcterms:W3CDTF">2018-02-09T03:52:00Z</dcterms:modified>
</cp:coreProperties>
</file>